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B94" w:rsidRPr="001635F9" w:rsidRDefault="00A82B94" w:rsidP="002D1B19">
      <w:pPr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A82B94" w:rsidRDefault="00A82B94" w:rsidP="002D1B19">
      <w:pPr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6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6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</w:p>
    <w:p w:rsidR="00A82B94" w:rsidRPr="001635F9" w:rsidRDefault="00A82B94" w:rsidP="002D1B19">
      <w:pPr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Мытищи</w:t>
      </w:r>
    </w:p>
    <w:p w:rsidR="00A82B94" w:rsidRPr="001635F9" w:rsidRDefault="00A82B94" w:rsidP="002D1B19">
      <w:pPr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DC0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28.03.</w:t>
      </w:r>
      <w:r w:rsidRPr="0016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F8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6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DC0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1603</w:t>
      </w:r>
      <w:bookmarkStart w:id="0" w:name="_GoBack"/>
      <w:bookmarkEnd w:id="0"/>
    </w:p>
    <w:p w:rsidR="00A82B94" w:rsidRPr="001635F9" w:rsidRDefault="00A82B94" w:rsidP="002D1B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82B94" w:rsidRPr="001635F9" w:rsidRDefault="00C25050" w:rsidP="002D1B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3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маршрутов, по которым вносятся изменения в Р</w:t>
      </w:r>
      <w:r w:rsidRPr="001635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ЕЕСТР </w:t>
      </w:r>
      <w:r w:rsidRPr="00163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 маршрутов</w:t>
      </w:r>
      <w:r w:rsidR="00A82B94" w:rsidRPr="00163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B472A" w:rsidRPr="001635F9" w:rsidRDefault="00A82B94" w:rsidP="002D1B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3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регулярных перевозок автомобильным транспортом городского округа Мытищи</w:t>
      </w:r>
    </w:p>
    <w:p w:rsidR="006B472A" w:rsidRPr="001635F9" w:rsidRDefault="006B472A" w:rsidP="006B472A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2"/>
        <w:gridCol w:w="418"/>
        <w:gridCol w:w="281"/>
        <w:gridCol w:w="315"/>
        <w:gridCol w:w="1418"/>
        <w:gridCol w:w="1417"/>
        <w:gridCol w:w="1276"/>
        <w:gridCol w:w="1276"/>
        <w:gridCol w:w="425"/>
        <w:gridCol w:w="425"/>
        <w:gridCol w:w="425"/>
        <w:gridCol w:w="709"/>
        <w:gridCol w:w="425"/>
        <w:gridCol w:w="284"/>
        <w:gridCol w:w="425"/>
        <w:gridCol w:w="284"/>
        <w:gridCol w:w="425"/>
        <w:gridCol w:w="425"/>
        <w:gridCol w:w="425"/>
        <w:gridCol w:w="426"/>
        <w:gridCol w:w="567"/>
        <w:gridCol w:w="425"/>
        <w:gridCol w:w="709"/>
        <w:gridCol w:w="567"/>
        <w:gridCol w:w="708"/>
        <w:gridCol w:w="426"/>
        <w:gridCol w:w="567"/>
        <w:gridCol w:w="425"/>
      </w:tblGrid>
      <w:tr w:rsidR="00C25050" w:rsidRPr="00F44B76" w:rsidTr="00F22069">
        <w:trPr>
          <w:trHeight w:val="225"/>
        </w:trPr>
        <w:tc>
          <w:tcPr>
            <w:tcW w:w="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Номер по порядку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Регистрационный номер маршрута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Порядковый номер маршрута</w:t>
            </w: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5050" w:rsidRPr="00F44B76" w:rsidRDefault="00C25050" w:rsidP="00EE1F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</w:rPr>
            </w:pPr>
            <w:r w:rsidRPr="00F44B76">
              <w:rPr>
                <w:rFonts w:ascii="Times New Roman" w:hAnsi="Times New Roman" w:cs="Times New Roman"/>
                <w:sz w:val="14"/>
              </w:rPr>
              <w:t>Наименование маршрута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Наименования промежуточных остановочных пунктов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Наименования улиц, автомобильных дорог, по которым предполагается движение транспортных средств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Протяженность маршрута, км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Порядок посадки и высадки пассажиров </w:t>
            </w:r>
            <w:r w:rsidRPr="00F44B76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t xml:space="preserve">("остановочные пункты" - только в установленных остановочных пунктах, "в любом месте" </w:t>
            </w:r>
            <w:proofErr w:type="gramStart"/>
            <w:r w:rsidRPr="00F44B76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t>-  любом</w:t>
            </w:r>
            <w:proofErr w:type="gramEnd"/>
            <w:r w:rsidRPr="00F44B76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t xml:space="preserve"> не запрещенном правилами дорожного движения месте по маршруту)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Вид регулярных перевозок </w:t>
            </w:r>
            <w:r w:rsidRPr="00F44B76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t xml:space="preserve">(РТ - по регулируемым </w:t>
            </w:r>
          </w:p>
          <w:p w:rsidR="00C25050" w:rsidRPr="00F44B76" w:rsidRDefault="00C25050" w:rsidP="00BF66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t>тарифам, НРТ - по нерегулируемым тарифам)</w:t>
            </w:r>
          </w:p>
        </w:tc>
        <w:tc>
          <w:tcPr>
            <w:tcW w:w="326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Характеристики транспортных средств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Дата начала осуществления регулярных перевозок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ind w:left="-108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Юридическое лицо, индивидуальный предприниматель (в том числе участник договора простого товарищества), осуществляющее перевозки по маршруту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Pr="00F44B76" w:rsidRDefault="00C25050" w:rsidP="00BF66D4">
            <w:pPr>
              <w:spacing w:after="0" w:line="240" w:lineRule="auto"/>
              <w:ind w:left="-108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Иные сведения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5050" w:rsidRPr="00F44B76" w:rsidRDefault="002D1B19" w:rsidP="00C25050">
            <w:pPr>
              <w:spacing w:after="0" w:line="240" w:lineRule="auto"/>
              <w:ind w:left="-108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Примечание</w:t>
            </w:r>
          </w:p>
        </w:tc>
      </w:tr>
      <w:tr w:rsidR="00C25050" w:rsidRPr="00F44B76" w:rsidTr="00F22069">
        <w:trPr>
          <w:trHeight w:val="165"/>
        </w:trPr>
        <w:tc>
          <w:tcPr>
            <w:tcW w:w="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Pr="00F44B76" w:rsidRDefault="00C25050" w:rsidP="00BF66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050" w:rsidRPr="00F44B76" w:rsidRDefault="00C25050" w:rsidP="00BF66D4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050" w:rsidRPr="00F44B76" w:rsidRDefault="00C25050" w:rsidP="00BF66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Pr="00F44B76" w:rsidRDefault="00C25050" w:rsidP="00BF66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Pr="00F44B76" w:rsidRDefault="00C25050" w:rsidP="00BF66D4">
            <w:pPr>
              <w:spacing w:after="0" w:line="240" w:lineRule="auto"/>
              <w:ind w:left="-4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050" w:rsidRPr="00F44B76" w:rsidRDefault="00C25050" w:rsidP="005C66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Наименование муниципального образования Московской области,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</w:t>
            </w:r>
            <w:r w:rsidRPr="00F44B7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по территории которого проходит маршрут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050" w:rsidRPr="00F44B76" w:rsidRDefault="00C25050" w:rsidP="005C66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Вид сообщения (городское, пригородное, междугородное)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050" w:rsidRPr="00F44B76" w:rsidRDefault="00C25050" w:rsidP="005C66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Информация о привлеченных перевозчиком соисполнителях, а также о заключенных с ними договорах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25050" w:rsidRPr="00F44B76" w:rsidRDefault="00C25050" w:rsidP="005C66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C25050" w:rsidRPr="00F44B76" w:rsidTr="00F22069">
        <w:trPr>
          <w:cantSplit/>
          <w:trHeight w:val="449"/>
        </w:trPr>
        <w:tc>
          <w:tcPr>
            <w:tcW w:w="2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050" w:rsidRPr="00F44B76" w:rsidRDefault="00C25050" w:rsidP="00BF66D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Вид (</w:t>
            </w:r>
            <w:r w:rsidRPr="00F44B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автобус,  троллейбус, трамвай</w:t>
            </w: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050" w:rsidRPr="00F44B76" w:rsidRDefault="00C25050" w:rsidP="00BF66D4">
            <w:pPr>
              <w:tabs>
                <w:tab w:val="left" w:pos="107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Максимальное  количество, ед.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050" w:rsidRPr="00F44B76" w:rsidRDefault="00C25050" w:rsidP="00BF66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Класс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Экологические характеристики транспортных средств (количество), ед.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5050" w:rsidRPr="00F44B76" w:rsidRDefault="00C25050" w:rsidP="00BF66D4">
            <w:pPr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4B76">
              <w:rPr>
                <w:rFonts w:ascii="Times New Roman" w:hAnsi="Times New Roman" w:cs="Times New Roman"/>
                <w:sz w:val="14"/>
                <w:szCs w:val="14"/>
              </w:rPr>
              <w:t>Максимальный срок эксплуатации*, лет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5050" w:rsidRPr="00F44B76" w:rsidRDefault="00C25050" w:rsidP="00BF66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4B76">
              <w:rPr>
                <w:rFonts w:ascii="Times New Roman" w:hAnsi="Times New Roman" w:cs="Times New Roman"/>
                <w:sz w:val="14"/>
                <w:szCs w:val="14"/>
              </w:rPr>
              <w:t>Характеристики транспортных средств, влияющие на качество перевозок**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2D1B19" w:rsidRPr="00F44B76" w:rsidTr="00F22069">
        <w:trPr>
          <w:cantSplit/>
          <w:trHeight w:val="531"/>
        </w:trPr>
        <w:tc>
          <w:tcPr>
            <w:tcW w:w="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Прямой путь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Обратный путь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Прямой путь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Обратный путь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4B76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4B76">
              <w:rPr>
                <w:rFonts w:ascii="Times New Roman" w:hAnsi="Times New Roman" w:cs="Times New Roman"/>
                <w:sz w:val="14"/>
                <w:szCs w:val="14"/>
              </w:rPr>
              <w:t>Прямой путь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4B76">
              <w:rPr>
                <w:rFonts w:ascii="Times New Roman" w:hAnsi="Times New Roman" w:cs="Times New Roman"/>
                <w:sz w:val="14"/>
                <w:szCs w:val="14"/>
              </w:rPr>
              <w:t>Обратный путь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5050" w:rsidRPr="00F44B76" w:rsidRDefault="00C25050" w:rsidP="00BF66D4">
            <w:pPr>
              <w:tabs>
                <w:tab w:val="left" w:pos="107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5050" w:rsidRPr="00F44B76" w:rsidRDefault="00C25050" w:rsidP="00BF66D4">
            <w:pPr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5050" w:rsidRPr="00F44B76" w:rsidRDefault="00C25050" w:rsidP="00BF66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25050" w:rsidRPr="00F44B76" w:rsidRDefault="00C25050" w:rsidP="00C2505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2D1B19" w:rsidRPr="00F44B76" w:rsidTr="002322BA">
        <w:trPr>
          <w:cantSplit/>
          <w:trHeight w:val="1395"/>
        </w:trPr>
        <w:tc>
          <w:tcPr>
            <w:tcW w:w="2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050" w:rsidRPr="00F44B76" w:rsidRDefault="00C25050" w:rsidP="00BF66D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050" w:rsidRPr="00F44B76" w:rsidRDefault="00C25050" w:rsidP="00BF66D4">
            <w:pPr>
              <w:tabs>
                <w:tab w:val="left" w:pos="107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050" w:rsidRPr="00F44B76" w:rsidRDefault="00C25050" w:rsidP="00BF66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5050" w:rsidRPr="00F44B76" w:rsidRDefault="00C25050" w:rsidP="00E6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Евро 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5050" w:rsidRPr="00F44B76" w:rsidRDefault="00C25050" w:rsidP="00E6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Евро 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5050" w:rsidRPr="00F44B76" w:rsidRDefault="00C25050" w:rsidP="00E6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Евро 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4</w:t>
            </w: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и выше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5050" w:rsidRPr="00F44B76" w:rsidRDefault="00C25050" w:rsidP="00BF66D4">
            <w:pPr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5050" w:rsidRPr="00F44B76" w:rsidRDefault="00C25050" w:rsidP="00BF66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050" w:rsidRPr="00F44B76" w:rsidRDefault="00C25050" w:rsidP="00AE3814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Наименование (фамилия, имя, если имеется отчество)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050" w:rsidRPr="00F44B76" w:rsidRDefault="00C25050" w:rsidP="00AE381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Место нахождения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5050" w:rsidRPr="00F44B76" w:rsidRDefault="00C25050" w:rsidP="00C2505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2D1B19" w:rsidRPr="00F44B76" w:rsidTr="00F22069">
        <w:trPr>
          <w:trHeight w:val="182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3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5а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5б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6а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6б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ind w:left="-107" w:right="-107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7а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50" w:rsidRPr="00F44B76" w:rsidRDefault="00C25050" w:rsidP="00BF66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7б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50" w:rsidRPr="00F44B76" w:rsidRDefault="00C25050" w:rsidP="00BF66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7в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10а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ind w:left="-111" w:right="-105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10б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10в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050" w:rsidRPr="00F44B76" w:rsidRDefault="00C25050" w:rsidP="00BF66D4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10г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50" w:rsidRPr="00F44B76" w:rsidRDefault="00C25050" w:rsidP="00BF66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10д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050" w:rsidRPr="00F44B76" w:rsidRDefault="00C25050" w:rsidP="00BF66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10е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50" w:rsidRPr="00F44B76" w:rsidRDefault="00C25050" w:rsidP="00BF66D4">
            <w:pPr>
              <w:spacing w:after="0"/>
              <w:ind w:left="-109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4B76">
              <w:rPr>
                <w:rFonts w:ascii="Times New Roman" w:hAnsi="Times New Roman" w:cs="Times New Roman"/>
                <w:sz w:val="14"/>
                <w:szCs w:val="14"/>
              </w:rPr>
              <w:t>10ж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50" w:rsidRPr="00F44B76" w:rsidRDefault="00C25050" w:rsidP="00530269">
            <w:pPr>
              <w:spacing w:after="0"/>
              <w:ind w:left="-111" w:right="-10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4B76">
              <w:rPr>
                <w:rFonts w:ascii="Times New Roman" w:hAnsi="Times New Roman" w:cs="Times New Roman"/>
                <w:sz w:val="14"/>
                <w:szCs w:val="14"/>
              </w:rPr>
              <w:t>10з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50" w:rsidRPr="00F44B76" w:rsidRDefault="00C25050" w:rsidP="00AE3814">
            <w:pPr>
              <w:spacing w:after="0" w:line="240" w:lineRule="auto"/>
              <w:ind w:left="-110" w:right="-108" w:firstLine="66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12а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12б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13а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050" w:rsidRPr="00F44B76" w:rsidRDefault="00C25050" w:rsidP="00AE38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13б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13в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050" w:rsidRPr="00F44B76" w:rsidRDefault="00C25050" w:rsidP="00C2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14</w:t>
            </w:r>
          </w:p>
        </w:tc>
      </w:tr>
      <w:tr w:rsidR="002D1B19" w:rsidRPr="00F44B76" w:rsidTr="002322BA">
        <w:trPr>
          <w:cantSplit/>
          <w:trHeight w:val="4478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050" w:rsidRDefault="00C25050" w:rsidP="00683B51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683B51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050" w:rsidRDefault="00683B51" w:rsidP="00180FAE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3219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050" w:rsidRDefault="00683B51" w:rsidP="00822342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  <w:r w:rsidR="00C25050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050" w:rsidRPr="00180FAE" w:rsidRDefault="00683B51" w:rsidP="00683B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3B51">
              <w:rPr>
                <w:rFonts w:ascii="Times New Roman" w:hAnsi="Times New Roman" w:cs="Times New Roman"/>
                <w:sz w:val="14"/>
                <w:szCs w:val="14"/>
              </w:rPr>
              <w:t>ст. Мытищи - просп. Астрахова - Сукромка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4D3" w:rsidRDefault="00683B51" w:rsidP="00683B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3B51">
              <w:rPr>
                <w:rFonts w:ascii="Times New Roman" w:hAnsi="Times New Roman" w:cs="Times New Roman"/>
                <w:sz w:val="14"/>
                <w:szCs w:val="14"/>
              </w:rPr>
              <w:t xml:space="preserve">Театр "Огниво" </w:t>
            </w:r>
            <w:r w:rsidR="00F22069" w:rsidRPr="00683B51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683B5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C754D3" w:rsidRDefault="00683B51" w:rsidP="00683B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3B51">
              <w:rPr>
                <w:rFonts w:ascii="Times New Roman" w:hAnsi="Times New Roman" w:cs="Times New Roman"/>
                <w:sz w:val="14"/>
                <w:szCs w:val="14"/>
              </w:rPr>
              <w:t xml:space="preserve">ул. Комарова </w:t>
            </w:r>
            <w:r w:rsidR="00F22069" w:rsidRPr="00683B51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683B5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C754D3" w:rsidRDefault="00683B51" w:rsidP="00683B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3B51">
              <w:rPr>
                <w:rFonts w:ascii="Times New Roman" w:hAnsi="Times New Roman" w:cs="Times New Roman"/>
                <w:sz w:val="14"/>
                <w:szCs w:val="14"/>
              </w:rPr>
              <w:t xml:space="preserve">1-й Рупасовский пер. </w:t>
            </w:r>
            <w:r w:rsidR="00F22069" w:rsidRPr="00683B51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C754D3" w:rsidRDefault="00683B51" w:rsidP="00683B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3B51">
              <w:rPr>
                <w:rFonts w:ascii="Times New Roman" w:hAnsi="Times New Roman" w:cs="Times New Roman"/>
                <w:sz w:val="14"/>
                <w:szCs w:val="14"/>
              </w:rPr>
              <w:t xml:space="preserve"> ул. Кедрина </w:t>
            </w:r>
            <w:r w:rsidR="00F22069" w:rsidRPr="00683B51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683B5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F22069" w:rsidRDefault="00683B51" w:rsidP="00683B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3B51">
              <w:rPr>
                <w:rFonts w:ascii="Times New Roman" w:hAnsi="Times New Roman" w:cs="Times New Roman"/>
                <w:sz w:val="14"/>
                <w:szCs w:val="14"/>
              </w:rPr>
              <w:t xml:space="preserve">просп. Астрахова - Ядреево </w:t>
            </w:r>
            <w:r w:rsidR="00F22069" w:rsidRPr="00683B51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683B5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F22069" w:rsidRDefault="00683B51" w:rsidP="00683B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3B51">
              <w:rPr>
                <w:rFonts w:ascii="Times New Roman" w:hAnsi="Times New Roman" w:cs="Times New Roman"/>
                <w:sz w:val="14"/>
                <w:szCs w:val="14"/>
              </w:rPr>
              <w:t xml:space="preserve">ул. Колпакова </w:t>
            </w:r>
            <w:r w:rsidR="00F22069" w:rsidRPr="00683B51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683B5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C25050" w:rsidRPr="000F51DD" w:rsidRDefault="00683B51" w:rsidP="00683B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3B51">
              <w:rPr>
                <w:rFonts w:ascii="Times New Roman" w:hAnsi="Times New Roman" w:cs="Times New Roman"/>
                <w:sz w:val="14"/>
                <w:szCs w:val="14"/>
              </w:rPr>
              <w:t>Школа № 28 - УВД - Библиотека Кедрина - Арена "Мытищи" - Бульвар ветеранов - Поликлиника № 2 - Детская поликлиника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F9" w:rsidRDefault="00756841" w:rsidP="00C2505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НИИОХ </w:t>
            </w:r>
            <w:r w:rsidR="008E14F9" w:rsidRPr="00683B51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F22069" w:rsidRDefault="00683B51" w:rsidP="00C2505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3B51">
              <w:rPr>
                <w:rFonts w:ascii="Times New Roman" w:hAnsi="Times New Roman" w:cs="Times New Roman"/>
                <w:sz w:val="14"/>
                <w:szCs w:val="14"/>
              </w:rPr>
              <w:t xml:space="preserve">Сквер Стрекалова </w:t>
            </w:r>
            <w:r w:rsidR="00F22069" w:rsidRPr="00683B51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683B5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C754D3" w:rsidRDefault="00683B51" w:rsidP="00C2505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3B51">
              <w:rPr>
                <w:rFonts w:ascii="Times New Roman" w:hAnsi="Times New Roman" w:cs="Times New Roman"/>
                <w:sz w:val="14"/>
                <w:szCs w:val="14"/>
              </w:rPr>
              <w:t xml:space="preserve">Детсад "Сказка" - Музыкальная школа - Театр "Фэст" </w:t>
            </w:r>
            <w:r w:rsidR="00F22069" w:rsidRPr="00683B51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C754D3" w:rsidRDefault="00683B51" w:rsidP="00C2505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3B51">
              <w:rPr>
                <w:rFonts w:ascii="Times New Roman" w:hAnsi="Times New Roman" w:cs="Times New Roman"/>
                <w:sz w:val="14"/>
                <w:szCs w:val="14"/>
              </w:rPr>
              <w:t xml:space="preserve">ул. Матросова </w:t>
            </w:r>
            <w:r w:rsidR="00F22069" w:rsidRPr="00683B51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683B5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C754D3" w:rsidRDefault="00683B51" w:rsidP="00C2505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3B51">
              <w:rPr>
                <w:rFonts w:ascii="Times New Roman" w:hAnsi="Times New Roman" w:cs="Times New Roman"/>
                <w:sz w:val="14"/>
                <w:szCs w:val="14"/>
              </w:rPr>
              <w:t xml:space="preserve">ул. Крупской - УВД - Школа № 28 </w:t>
            </w:r>
            <w:r w:rsidR="00F22069" w:rsidRPr="00683B51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683B5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E32CC9" w:rsidRDefault="00683B51" w:rsidP="00C2505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3B51">
              <w:rPr>
                <w:rFonts w:ascii="Times New Roman" w:hAnsi="Times New Roman" w:cs="Times New Roman"/>
                <w:sz w:val="14"/>
                <w:szCs w:val="14"/>
              </w:rPr>
              <w:t xml:space="preserve">ул. Колпакова - Ядреево </w:t>
            </w:r>
            <w:r w:rsidR="00E32CC9" w:rsidRPr="00683B51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683B5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C754D3" w:rsidRDefault="00683B51" w:rsidP="00C2505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3B51">
              <w:rPr>
                <w:rFonts w:ascii="Times New Roman" w:hAnsi="Times New Roman" w:cs="Times New Roman"/>
                <w:sz w:val="14"/>
                <w:szCs w:val="14"/>
              </w:rPr>
              <w:t xml:space="preserve">просп. Астрахова </w:t>
            </w:r>
            <w:r w:rsidR="00F22069" w:rsidRPr="00683B51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683B5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C754D3" w:rsidRDefault="00683B51" w:rsidP="00C2505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3B51">
              <w:rPr>
                <w:rFonts w:ascii="Times New Roman" w:hAnsi="Times New Roman" w:cs="Times New Roman"/>
                <w:sz w:val="14"/>
                <w:szCs w:val="14"/>
              </w:rPr>
              <w:t xml:space="preserve">ул. Кедрина </w:t>
            </w:r>
            <w:r w:rsidR="00F22069" w:rsidRPr="00683B51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683B5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C754D3" w:rsidRDefault="00683B51" w:rsidP="00C2505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3B51">
              <w:rPr>
                <w:rFonts w:ascii="Times New Roman" w:hAnsi="Times New Roman" w:cs="Times New Roman"/>
                <w:sz w:val="14"/>
                <w:szCs w:val="14"/>
              </w:rPr>
              <w:t xml:space="preserve">1-й Рупасовский пер. </w:t>
            </w:r>
            <w:r w:rsidR="00F22069" w:rsidRPr="00683B51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683B5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C754D3" w:rsidRDefault="00683B51" w:rsidP="00C2505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3B51">
              <w:rPr>
                <w:rFonts w:ascii="Times New Roman" w:hAnsi="Times New Roman" w:cs="Times New Roman"/>
                <w:sz w:val="14"/>
                <w:szCs w:val="14"/>
              </w:rPr>
              <w:t xml:space="preserve">ул. Комарова </w:t>
            </w:r>
            <w:r w:rsidR="00F22069" w:rsidRPr="00683B51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683B5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C25050" w:rsidRPr="000F51DD" w:rsidRDefault="00683B51" w:rsidP="00C2505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3B51">
              <w:rPr>
                <w:rFonts w:ascii="Times New Roman" w:hAnsi="Times New Roman" w:cs="Times New Roman"/>
                <w:sz w:val="14"/>
                <w:szCs w:val="14"/>
              </w:rPr>
              <w:t>Театр "Огниво"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4D3" w:rsidRDefault="00683B51" w:rsidP="00683B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3B51">
              <w:rPr>
                <w:rFonts w:ascii="Times New Roman" w:hAnsi="Times New Roman" w:cs="Times New Roman"/>
                <w:sz w:val="14"/>
                <w:szCs w:val="14"/>
              </w:rPr>
              <w:t xml:space="preserve">Шараповский пр. - Новомытищинский просп. </w:t>
            </w:r>
            <w:r w:rsidR="00F22069" w:rsidRPr="00683B51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683B5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C754D3" w:rsidRDefault="00683B51" w:rsidP="00683B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3B51">
              <w:rPr>
                <w:rFonts w:ascii="Times New Roman" w:hAnsi="Times New Roman" w:cs="Times New Roman"/>
                <w:sz w:val="14"/>
                <w:szCs w:val="14"/>
              </w:rPr>
              <w:t xml:space="preserve">ул. Комарова </w:t>
            </w:r>
            <w:r w:rsidR="00F22069" w:rsidRPr="00683B51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683B5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C754D3" w:rsidRDefault="00683B51" w:rsidP="00683B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3B51">
              <w:rPr>
                <w:rFonts w:ascii="Times New Roman" w:hAnsi="Times New Roman" w:cs="Times New Roman"/>
                <w:sz w:val="14"/>
                <w:szCs w:val="14"/>
              </w:rPr>
              <w:t xml:space="preserve">1-й Рупасовский пер. </w:t>
            </w:r>
            <w:r w:rsidR="00F22069" w:rsidRPr="00683B51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683B5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C754D3" w:rsidRDefault="00683B51" w:rsidP="00683B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3B51">
              <w:rPr>
                <w:rFonts w:ascii="Times New Roman" w:hAnsi="Times New Roman" w:cs="Times New Roman"/>
                <w:sz w:val="14"/>
                <w:szCs w:val="14"/>
              </w:rPr>
              <w:t xml:space="preserve">2-й Рупасовский пер. </w:t>
            </w:r>
            <w:r w:rsidR="00F22069" w:rsidRPr="00683B51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683B5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C754D3" w:rsidRDefault="00683B51" w:rsidP="00683B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3B51">
              <w:rPr>
                <w:rFonts w:ascii="Times New Roman" w:hAnsi="Times New Roman" w:cs="Times New Roman"/>
                <w:sz w:val="14"/>
                <w:szCs w:val="14"/>
              </w:rPr>
              <w:t xml:space="preserve">просп. Астрахова - ул. Колпакова - ул. Летная </w:t>
            </w:r>
            <w:r w:rsidR="00F22069" w:rsidRPr="00683B51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683B5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C25050" w:rsidRPr="000F51DD" w:rsidRDefault="00683B51" w:rsidP="00683B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3B51">
              <w:rPr>
                <w:rFonts w:ascii="Times New Roman" w:hAnsi="Times New Roman" w:cs="Times New Roman"/>
                <w:sz w:val="14"/>
                <w:szCs w:val="14"/>
              </w:rPr>
              <w:t>ул. Сукромка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4D3" w:rsidRDefault="00683B51" w:rsidP="001D17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3B51">
              <w:rPr>
                <w:rFonts w:ascii="Times New Roman" w:hAnsi="Times New Roman" w:cs="Times New Roman"/>
                <w:sz w:val="14"/>
                <w:szCs w:val="14"/>
              </w:rPr>
              <w:t xml:space="preserve">ул. Сукромка - Новомытищинский просп. </w:t>
            </w:r>
            <w:r w:rsidR="00F22069" w:rsidRPr="00683B51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683B5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C754D3" w:rsidRDefault="00683B51" w:rsidP="001D17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3B51">
              <w:rPr>
                <w:rFonts w:ascii="Times New Roman" w:hAnsi="Times New Roman" w:cs="Times New Roman"/>
                <w:sz w:val="14"/>
                <w:szCs w:val="14"/>
              </w:rPr>
              <w:t xml:space="preserve">ул. Мира </w:t>
            </w:r>
            <w:r w:rsidR="00F22069" w:rsidRPr="00683B51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683B5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C754D3" w:rsidRDefault="00683B51" w:rsidP="001D17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3B51">
              <w:rPr>
                <w:rFonts w:ascii="Times New Roman" w:hAnsi="Times New Roman" w:cs="Times New Roman"/>
                <w:sz w:val="14"/>
                <w:szCs w:val="14"/>
              </w:rPr>
              <w:t xml:space="preserve">ул. Летная </w:t>
            </w:r>
            <w:r w:rsidR="00F22069" w:rsidRPr="00683B51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683B5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C754D3" w:rsidRDefault="00683B51" w:rsidP="001D17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3B51">
              <w:rPr>
                <w:rFonts w:ascii="Times New Roman" w:hAnsi="Times New Roman" w:cs="Times New Roman"/>
                <w:sz w:val="14"/>
                <w:szCs w:val="14"/>
              </w:rPr>
              <w:t xml:space="preserve">ул. Колпакова - просп. Астрахова - 2-й Рупасовский пер. </w:t>
            </w:r>
            <w:r w:rsidR="00F22069" w:rsidRPr="00683B51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683B5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C754D3" w:rsidRDefault="00683B51" w:rsidP="001D17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3B51">
              <w:rPr>
                <w:rFonts w:ascii="Times New Roman" w:hAnsi="Times New Roman" w:cs="Times New Roman"/>
                <w:sz w:val="14"/>
                <w:szCs w:val="14"/>
              </w:rPr>
              <w:t xml:space="preserve">1-й Рупасовский пер. </w:t>
            </w:r>
            <w:r w:rsidR="00F22069" w:rsidRPr="00683B51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683B5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C25050" w:rsidRPr="00180FAE" w:rsidRDefault="00683B51" w:rsidP="001D17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3B51">
              <w:rPr>
                <w:rFonts w:ascii="Times New Roman" w:hAnsi="Times New Roman" w:cs="Times New Roman"/>
                <w:sz w:val="14"/>
                <w:szCs w:val="14"/>
              </w:rPr>
              <w:t>ул. Комарова - Новомытищинский просп. - Шараповский пр.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050" w:rsidRDefault="005F58DD" w:rsidP="008223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17,1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050" w:rsidRDefault="00683B51" w:rsidP="008223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8,2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050" w:rsidRDefault="00683B51" w:rsidP="005F58D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="00C25050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="005F58DD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25050" w:rsidRPr="00F44B76" w:rsidRDefault="00C25050" w:rsidP="008223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4B76">
              <w:rPr>
                <w:rFonts w:ascii="Times New Roman" w:hAnsi="Times New Roman" w:cs="Times New Roman"/>
                <w:sz w:val="14"/>
                <w:szCs w:val="14"/>
              </w:rPr>
              <w:t>остановочные пункты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050" w:rsidRDefault="00C25050" w:rsidP="008223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r w:rsidRPr="00471DF5">
              <w:rPr>
                <w:rFonts w:ascii="Times New Roman" w:hAnsi="Times New Roman" w:cs="Times New Roman"/>
                <w:sz w:val="14"/>
                <w:szCs w:val="14"/>
              </w:rPr>
              <w:t>РТ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25050" w:rsidRPr="00F44B76" w:rsidRDefault="00C25050" w:rsidP="008223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4B76">
              <w:rPr>
                <w:rFonts w:ascii="Times New Roman" w:hAnsi="Times New Roman" w:cs="Times New Roman"/>
                <w:sz w:val="14"/>
                <w:szCs w:val="14"/>
              </w:rPr>
              <w:t>автобус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Default="005C5930" w:rsidP="00E65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Default="00C25050" w:rsidP="008223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050" w:rsidRDefault="005C5930" w:rsidP="00E65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50" w:rsidRPr="00F44B76" w:rsidRDefault="00C25050" w:rsidP="00822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050" w:rsidRDefault="00C25050" w:rsidP="00822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Default="00C25050" w:rsidP="00BE7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0FE" w:rsidRDefault="004F50FE" w:rsidP="00822342">
            <w:pPr>
              <w:spacing w:after="0" w:line="240" w:lineRule="auto"/>
              <w:ind w:left="-109" w:right="-17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50FE">
              <w:rPr>
                <w:rFonts w:ascii="Times New Roman" w:hAnsi="Times New Roman" w:cs="Times New Roman"/>
                <w:sz w:val="14"/>
                <w:szCs w:val="14"/>
              </w:rPr>
              <w:t xml:space="preserve">ПМ, </w:t>
            </w:r>
          </w:p>
          <w:p w:rsidR="004F50FE" w:rsidRDefault="004F50FE" w:rsidP="00822342">
            <w:pPr>
              <w:spacing w:after="0" w:line="240" w:lineRule="auto"/>
              <w:ind w:left="-109" w:right="-17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50FE">
              <w:rPr>
                <w:rFonts w:ascii="Times New Roman" w:hAnsi="Times New Roman" w:cs="Times New Roman"/>
                <w:sz w:val="14"/>
                <w:szCs w:val="14"/>
              </w:rPr>
              <w:t xml:space="preserve">ОМ, </w:t>
            </w:r>
          </w:p>
          <w:p w:rsidR="004F50FE" w:rsidRDefault="004F50FE" w:rsidP="00822342">
            <w:pPr>
              <w:spacing w:after="0" w:line="240" w:lineRule="auto"/>
              <w:ind w:left="-109" w:right="-17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50FE">
              <w:rPr>
                <w:rFonts w:ascii="Times New Roman" w:hAnsi="Times New Roman" w:cs="Times New Roman"/>
                <w:sz w:val="14"/>
                <w:szCs w:val="14"/>
              </w:rPr>
              <w:t xml:space="preserve">СКВ, ВЗИ, </w:t>
            </w:r>
          </w:p>
          <w:p w:rsidR="004F50FE" w:rsidRDefault="004F50FE" w:rsidP="00822342">
            <w:pPr>
              <w:spacing w:after="0" w:line="240" w:lineRule="auto"/>
              <w:ind w:left="-109" w:right="-17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50FE">
              <w:rPr>
                <w:rFonts w:ascii="Times New Roman" w:hAnsi="Times New Roman" w:cs="Times New Roman"/>
                <w:sz w:val="14"/>
                <w:szCs w:val="14"/>
              </w:rPr>
              <w:t xml:space="preserve">НП, </w:t>
            </w:r>
          </w:p>
          <w:p w:rsidR="00C25050" w:rsidRPr="00EB7479" w:rsidRDefault="004F50FE" w:rsidP="00822342">
            <w:pPr>
              <w:spacing w:after="0" w:line="240" w:lineRule="auto"/>
              <w:ind w:left="-109" w:right="-17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50FE">
              <w:rPr>
                <w:rFonts w:ascii="Times New Roman" w:hAnsi="Times New Roman" w:cs="Times New Roman"/>
                <w:sz w:val="14"/>
                <w:szCs w:val="14"/>
              </w:rPr>
              <w:t>АВФ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25050" w:rsidRPr="00471DF5" w:rsidRDefault="00C25050" w:rsidP="004F50FE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22342">
              <w:rPr>
                <w:rFonts w:ascii="Times New Roman" w:hAnsi="Times New Roman" w:cs="Times New Roman"/>
                <w:sz w:val="14"/>
                <w:szCs w:val="14"/>
              </w:rPr>
              <w:t>01.</w:t>
            </w:r>
            <w:r w:rsidR="004F50FE">
              <w:rPr>
                <w:rFonts w:ascii="Times New Roman" w:hAnsi="Times New Roman" w:cs="Times New Roman"/>
                <w:sz w:val="14"/>
                <w:szCs w:val="14"/>
              </w:rPr>
              <w:t>09</w:t>
            </w:r>
            <w:r w:rsidRPr="00822342">
              <w:rPr>
                <w:rFonts w:ascii="Times New Roman" w:hAnsi="Times New Roman" w:cs="Times New Roman"/>
                <w:sz w:val="14"/>
                <w:szCs w:val="14"/>
              </w:rPr>
              <w:t>.20</w:t>
            </w:r>
            <w:r w:rsidR="004F50FE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050" w:rsidRPr="000E41BF" w:rsidRDefault="00C25050" w:rsidP="00751B78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101D8">
              <w:rPr>
                <w:rFonts w:ascii="Times New Roman" w:hAnsi="Times New Roman" w:cs="Times New Roman"/>
                <w:sz w:val="14"/>
                <w:szCs w:val="14"/>
              </w:rPr>
              <w:t xml:space="preserve">ООО "ТрансИнвест", </w:t>
            </w:r>
            <w:r w:rsidR="00751B7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9101D8">
              <w:rPr>
                <w:rFonts w:ascii="Times New Roman" w:hAnsi="Times New Roman" w:cs="Times New Roman"/>
                <w:sz w:val="14"/>
                <w:szCs w:val="14"/>
              </w:rPr>
              <w:t>ИНН 5029093712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050" w:rsidRPr="000E41BF" w:rsidRDefault="00C25050" w:rsidP="00822342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101D8">
              <w:rPr>
                <w:rFonts w:ascii="Times New Roman" w:hAnsi="Times New Roman" w:cs="Times New Roman"/>
                <w:sz w:val="14"/>
                <w:szCs w:val="14"/>
              </w:rPr>
              <w:t>141007, МО, г. Мытищи, ул. Медицинская д. 4А, офис 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25050" w:rsidRPr="00F44B76" w:rsidRDefault="00C25050" w:rsidP="008223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101D8">
              <w:rPr>
                <w:rFonts w:ascii="Times New Roman" w:hAnsi="Times New Roman" w:cs="Times New Roman"/>
                <w:sz w:val="14"/>
                <w:szCs w:val="14"/>
              </w:rPr>
              <w:t>г.о. Мытищи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5050" w:rsidRPr="00F44B76" w:rsidRDefault="00C25050" w:rsidP="008223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101D8">
              <w:rPr>
                <w:rFonts w:ascii="Times New Roman" w:hAnsi="Times New Roman" w:cs="Times New Roman"/>
                <w:sz w:val="14"/>
                <w:szCs w:val="14"/>
              </w:rPr>
              <w:t>городское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050" w:rsidRPr="00F44B76" w:rsidRDefault="00C25050" w:rsidP="00822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5050" w:rsidRDefault="00E67F93" w:rsidP="002322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7F93">
              <w:rPr>
                <w:rFonts w:ascii="Times New Roman" w:hAnsi="Times New Roman" w:cs="Times New Roman"/>
                <w:sz w:val="14"/>
                <w:szCs w:val="14"/>
              </w:rPr>
              <w:t xml:space="preserve">Изменение наименования, схемы движения и количества ТС по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E67F93">
              <w:rPr>
                <w:rFonts w:ascii="Times New Roman" w:hAnsi="Times New Roman" w:cs="Times New Roman"/>
                <w:sz w:val="14"/>
                <w:szCs w:val="14"/>
              </w:rPr>
              <w:t>бращени</w:t>
            </w:r>
            <w:r w:rsidR="002322BA">
              <w:rPr>
                <w:rFonts w:ascii="Times New Roman" w:hAnsi="Times New Roman" w:cs="Times New Roman"/>
                <w:sz w:val="14"/>
                <w:szCs w:val="14"/>
              </w:rPr>
              <w:t xml:space="preserve">ям жителей, </w:t>
            </w:r>
            <w:r w:rsidRPr="00E67F93">
              <w:rPr>
                <w:rFonts w:ascii="Times New Roman" w:hAnsi="Times New Roman" w:cs="Times New Roman"/>
                <w:sz w:val="14"/>
                <w:szCs w:val="14"/>
              </w:rPr>
              <w:t xml:space="preserve"> ООО "ТрансИнвест" от 18.03.2024 №  27/2024</w:t>
            </w:r>
          </w:p>
        </w:tc>
      </w:tr>
    </w:tbl>
    <w:p w:rsidR="007256F3" w:rsidRPr="00A82B94" w:rsidRDefault="007256F3" w:rsidP="006D1818">
      <w:pPr>
        <w:tabs>
          <w:tab w:val="left" w:pos="10348"/>
        </w:tabs>
        <w:spacing w:after="0"/>
        <w:rPr>
          <w:rFonts w:ascii="Times New Roman" w:hAnsi="Times New Roman" w:cs="Times New Roman"/>
          <w:sz w:val="8"/>
          <w:szCs w:val="8"/>
        </w:rPr>
      </w:pPr>
    </w:p>
    <w:sectPr w:rsidR="007256F3" w:rsidRPr="00A82B94" w:rsidSect="00E67F93">
      <w:pgSz w:w="16838" w:h="11906" w:orient="landscape"/>
      <w:pgMar w:top="1701" w:right="397" w:bottom="142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72F8"/>
    <w:rsid w:val="00002A41"/>
    <w:rsid w:val="000044D2"/>
    <w:rsid w:val="00005047"/>
    <w:rsid w:val="000061DC"/>
    <w:rsid w:val="0001028B"/>
    <w:rsid w:val="0001501B"/>
    <w:rsid w:val="00023AEF"/>
    <w:rsid w:val="0002762C"/>
    <w:rsid w:val="00033361"/>
    <w:rsid w:val="00035961"/>
    <w:rsid w:val="00037408"/>
    <w:rsid w:val="00037512"/>
    <w:rsid w:val="00047180"/>
    <w:rsid w:val="00063455"/>
    <w:rsid w:val="00066915"/>
    <w:rsid w:val="00071F93"/>
    <w:rsid w:val="00073CA4"/>
    <w:rsid w:val="00075A53"/>
    <w:rsid w:val="00076F0B"/>
    <w:rsid w:val="00080408"/>
    <w:rsid w:val="00086CC0"/>
    <w:rsid w:val="0008724C"/>
    <w:rsid w:val="00087868"/>
    <w:rsid w:val="00091364"/>
    <w:rsid w:val="00091CC9"/>
    <w:rsid w:val="00093FC3"/>
    <w:rsid w:val="00094820"/>
    <w:rsid w:val="00097061"/>
    <w:rsid w:val="000A3D24"/>
    <w:rsid w:val="000A6B9E"/>
    <w:rsid w:val="000A7E4D"/>
    <w:rsid w:val="000B1F5C"/>
    <w:rsid w:val="000B5DD1"/>
    <w:rsid w:val="000C18E2"/>
    <w:rsid w:val="000C3207"/>
    <w:rsid w:val="000C44B2"/>
    <w:rsid w:val="000C5826"/>
    <w:rsid w:val="000D57A3"/>
    <w:rsid w:val="000E14D8"/>
    <w:rsid w:val="000E41BF"/>
    <w:rsid w:val="000F2B8D"/>
    <w:rsid w:val="000F51DD"/>
    <w:rsid w:val="00114871"/>
    <w:rsid w:val="001354BE"/>
    <w:rsid w:val="00143EBD"/>
    <w:rsid w:val="001508BD"/>
    <w:rsid w:val="00150FF1"/>
    <w:rsid w:val="001635F9"/>
    <w:rsid w:val="00166600"/>
    <w:rsid w:val="00172746"/>
    <w:rsid w:val="00174C97"/>
    <w:rsid w:val="001764E0"/>
    <w:rsid w:val="00176687"/>
    <w:rsid w:val="0018017C"/>
    <w:rsid w:val="00180976"/>
    <w:rsid w:val="00180FAE"/>
    <w:rsid w:val="001866AD"/>
    <w:rsid w:val="00186794"/>
    <w:rsid w:val="00193150"/>
    <w:rsid w:val="001A1149"/>
    <w:rsid w:val="001B09E2"/>
    <w:rsid w:val="001B15AD"/>
    <w:rsid w:val="001B1E26"/>
    <w:rsid w:val="001B4D88"/>
    <w:rsid w:val="001D0055"/>
    <w:rsid w:val="001D172A"/>
    <w:rsid w:val="001D7071"/>
    <w:rsid w:val="001E08AA"/>
    <w:rsid w:val="001E1C59"/>
    <w:rsid w:val="001E2A15"/>
    <w:rsid w:val="001F7148"/>
    <w:rsid w:val="001F7BC4"/>
    <w:rsid w:val="00203F26"/>
    <w:rsid w:val="002044DD"/>
    <w:rsid w:val="00206D3F"/>
    <w:rsid w:val="0021059F"/>
    <w:rsid w:val="002202C4"/>
    <w:rsid w:val="002322BA"/>
    <w:rsid w:val="00235C65"/>
    <w:rsid w:val="002368C6"/>
    <w:rsid w:val="00244710"/>
    <w:rsid w:val="0024664E"/>
    <w:rsid w:val="002510DD"/>
    <w:rsid w:val="00251A70"/>
    <w:rsid w:val="00254525"/>
    <w:rsid w:val="0026093B"/>
    <w:rsid w:val="00261C92"/>
    <w:rsid w:val="002622AB"/>
    <w:rsid w:val="00264FB0"/>
    <w:rsid w:val="002749C5"/>
    <w:rsid w:val="00277BC8"/>
    <w:rsid w:val="002831E3"/>
    <w:rsid w:val="002A3397"/>
    <w:rsid w:val="002A68B5"/>
    <w:rsid w:val="002A7F59"/>
    <w:rsid w:val="002B197C"/>
    <w:rsid w:val="002B2A6A"/>
    <w:rsid w:val="002B3806"/>
    <w:rsid w:val="002B5A89"/>
    <w:rsid w:val="002B7827"/>
    <w:rsid w:val="002C2088"/>
    <w:rsid w:val="002C2AEE"/>
    <w:rsid w:val="002C3A85"/>
    <w:rsid w:val="002C509B"/>
    <w:rsid w:val="002C5C0F"/>
    <w:rsid w:val="002C7BFC"/>
    <w:rsid w:val="002D1B19"/>
    <w:rsid w:val="002E2CA5"/>
    <w:rsid w:val="002E550B"/>
    <w:rsid w:val="002E7F9C"/>
    <w:rsid w:val="002F0AC1"/>
    <w:rsid w:val="003028A9"/>
    <w:rsid w:val="003071A8"/>
    <w:rsid w:val="00311145"/>
    <w:rsid w:val="00311D83"/>
    <w:rsid w:val="00315CFF"/>
    <w:rsid w:val="0032309D"/>
    <w:rsid w:val="00326C23"/>
    <w:rsid w:val="00332045"/>
    <w:rsid w:val="00336E36"/>
    <w:rsid w:val="003372F8"/>
    <w:rsid w:val="00340DFB"/>
    <w:rsid w:val="00346DBF"/>
    <w:rsid w:val="0035031B"/>
    <w:rsid w:val="003507AA"/>
    <w:rsid w:val="00352908"/>
    <w:rsid w:val="0036286D"/>
    <w:rsid w:val="00364589"/>
    <w:rsid w:val="00365211"/>
    <w:rsid w:val="0037144B"/>
    <w:rsid w:val="0037486A"/>
    <w:rsid w:val="003757EE"/>
    <w:rsid w:val="003819AD"/>
    <w:rsid w:val="00385FA1"/>
    <w:rsid w:val="00387E0E"/>
    <w:rsid w:val="003957F0"/>
    <w:rsid w:val="0039729A"/>
    <w:rsid w:val="003A198D"/>
    <w:rsid w:val="003A4019"/>
    <w:rsid w:val="003A5909"/>
    <w:rsid w:val="003A5CD0"/>
    <w:rsid w:val="003B62CA"/>
    <w:rsid w:val="003C2A00"/>
    <w:rsid w:val="003C44D3"/>
    <w:rsid w:val="003C5156"/>
    <w:rsid w:val="003C5252"/>
    <w:rsid w:val="003D0C57"/>
    <w:rsid w:val="003E0F0C"/>
    <w:rsid w:val="003E1592"/>
    <w:rsid w:val="003E2A2E"/>
    <w:rsid w:val="003E5B3A"/>
    <w:rsid w:val="003E639C"/>
    <w:rsid w:val="00400123"/>
    <w:rsid w:val="004020DF"/>
    <w:rsid w:val="00410B42"/>
    <w:rsid w:val="0041454E"/>
    <w:rsid w:val="004152F3"/>
    <w:rsid w:val="0042097F"/>
    <w:rsid w:val="00420FD5"/>
    <w:rsid w:val="00424BCA"/>
    <w:rsid w:val="00426A90"/>
    <w:rsid w:val="00427A7C"/>
    <w:rsid w:val="00430DCE"/>
    <w:rsid w:val="00431B82"/>
    <w:rsid w:val="00434B96"/>
    <w:rsid w:val="00435577"/>
    <w:rsid w:val="004364D6"/>
    <w:rsid w:val="004432E0"/>
    <w:rsid w:val="00446D18"/>
    <w:rsid w:val="004672CA"/>
    <w:rsid w:val="00471004"/>
    <w:rsid w:val="00471DF5"/>
    <w:rsid w:val="00472878"/>
    <w:rsid w:val="00475CDF"/>
    <w:rsid w:val="00481177"/>
    <w:rsid w:val="00482B8C"/>
    <w:rsid w:val="00483DC2"/>
    <w:rsid w:val="00486016"/>
    <w:rsid w:val="00495D0E"/>
    <w:rsid w:val="004A27AB"/>
    <w:rsid w:val="004A54DF"/>
    <w:rsid w:val="004B1581"/>
    <w:rsid w:val="004B18AF"/>
    <w:rsid w:val="004B3723"/>
    <w:rsid w:val="004B68AD"/>
    <w:rsid w:val="004D01CD"/>
    <w:rsid w:val="004D02D3"/>
    <w:rsid w:val="004D04A3"/>
    <w:rsid w:val="004D1AE2"/>
    <w:rsid w:val="004D3F36"/>
    <w:rsid w:val="004D55F6"/>
    <w:rsid w:val="004D6BCA"/>
    <w:rsid w:val="004E10D1"/>
    <w:rsid w:val="004E4CE1"/>
    <w:rsid w:val="004E744F"/>
    <w:rsid w:val="004F3ABC"/>
    <w:rsid w:val="004F502B"/>
    <w:rsid w:val="004F50FE"/>
    <w:rsid w:val="004F5D6E"/>
    <w:rsid w:val="00513BE8"/>
    <w:rsid w:val="005243BD"/>
    <w:rsid w:val="00525D37"/>
    <w:rsid w:val="00527144"/>
    <w:rsid w:val="00530269"/>
    <w:rsid w:val="005318E2"/>
    <w:rsid w:val="005340C7"/>
    <w:rsid w:val="00536795"/>
    <w:rsid w:val="005524A2"/>
    <w:rsid w:val="0055389E"/>
    <w:rsid w:val="00555D7E"/>
    <w:rsid w:val="00562634"/>
    <w:rsid w:val="005711DE"/>
    <w:rsid w:val="00575E24"/>
    <w:rsid w:val="00576649"/>
    <w:rsid w:val="005825A0"/>
    <w:rsid w:val="005837AF"/>
    <w:rsid w:val="005A0C6D"/>
    <w:rsid w:val="005A5A2A"/>
    <w:rsid w:val="005B1F3C"/>
    <w:rsid w:val="005B3673"/>
    <w:rsid w:val="005C5930"/>
    <w:rsid w:val="005C6667"/>
    <w:rsid w:val="005C754A"/>
    <w:rsid w:val="005C7C4A"/>
    <w:rsid w:val="005D74BA"/>
    <w:rsid w:val="005E0958"/>
    <w:rsid w:val="005E1CF9"/>
    <w:rsid w:val="005E49D1"/>
    <w:rsid w:val="005E53BC"/>
    <w:rsid w:val="005E7C0D"/>
    <w:rsid w:val="005F58DD"/>
    <w:rsid w:val="005F5A05"/>
    <w:rsid w:val="005F6AA7"/>
    <w:rsid w:val="00614788"/>
    <w:rsid w:val="00617317"/>
    <w:rsid w:val="00621EF3"/>
    <w:rsid w:val="00627462"/>
    <w:rsid w:val="006306C6"/>
    <w:rsid w:val="00633342"/>
    <w:rsid w:val="006427C2"/>
    <w:rsid w:val="00654417"/>
    <w:rsid w:val="00657247"/>
    <w:rsid w:val="0066647E"/>
    <w:rsid w:val="006673C4"/>
    <w:rsid w:val="006770BC"/>
    <w:rsid w:val="00683B51"/>
    <w:rsid w:val="00684C76"/>
    <w:rsid w:val="0068625A"/>
    <w:rsid w:val="006917F1"/>
    <w:rsid w:val="006A1052"/>
    <w:rsid w:val="006A687A"/>
    <w:rsid w:val="006A6D2B"/>
    <w:rsid w:val="006B38A6"/>
    <w:rsid w:val="006B472A"/>
    <w:rsid w:val="006B6104"/>
    <w:rsid w:val="006C745D"/>
    <w:rsid w:val="006D1818"/>
    <w:rsid w:val="006D402B"/>
    <w:rsid w:val="006D4FD8"/>
    <w:rsid w:val="006E4028"/>
    <w:rsid w:val="006E55D3"/>
    <w:rsid w:val="006F48E6"/>
    <w:rsid w:val="006F52F1"/>
    <w:rsid w:val="006F5475"/>
    <w:rsid w:val="00700265"/>
    <w:rsid w:val="00705606"/>
    <w:rsid w:val="00705A2E"/>
    <w:rsid w:val="00711DD8"/>
    <w:rsid w:val="00712749"/>
    <w:rsid w:val="007133AA"/>
    <w:rsid w:val="00715A06"/>
    <w:rsid w:val="007256F3"/>
    <w:rsid w:val="00725B6F"/>
    <w:rsid w:val="0072769B"/>
    <w:rsid w:val="0073067E"/>
    <w:rsid w:val="00731457"/>
    <w:rsid w:val="00736ACE"/>
    <w:rsid w:val="00746AC2"/>
    <w:rsid w:val="00751B78"/>
    <w:rsid w:val="00754EE5"/>
    <w:rsid w:val="00756034"/>
    <w:rsid w:val="00756841"/>
    <w:rsid w:val="007608A9"/>
    <w:rsid w:val="00760D10"/>
    <w:rsid w:val="00764C37"/>
    <w:rsid w:val="0076603F"/>
    <w:rsid w:val="00770B09"/>
    <w:rsid w:val="0078187B"/>
    <w:rsid w:val="00790DA5"/>
    <w:rsid w:val="0079276E"/>
    <w:rsid w:val="007A1FBE"/>
    <w:rsid w:val="007A4B82"/>
    <w:rsid w:val="007A7163"/>
    <w:rsid w:val="007B33A8"/>
    <w:rsid w:val="007B46C9"/>
    <w:rsid w:val="007B7FFC"/>
    <w:rsid w:val="007C39E3"/>
    <w:rsid w:val="007D0106"/>
    <w:rsid w:val="007D6C38"/>
    <w:rsid w:val="007E1667"/>
    <w:rsid w:val="007E22CF"/>
    <w:rsid w:val="007E6DA3"/>
    <w:rsid w:val="007F1D39"/>
    <w:rsid w:val="00803617"/>
    <w:rsid w:val="0080388D"/>
    <w:rsid w:val="00807D05"/>
    <w:rsid w:val="008144E6"/>
    <w:rsid w:val="00814B01"/>
    <w:rsid w:val="00817145"/>
    <w:rsid w:val="00822342"/>
    <w:rsid w:val="00834793"/>
    <w:rsid w:val="00834B18"/>
    <w:rsid w:val="0083784B"/>
    <w:rsid w:val="0084327D"/>
    <w:rsid w:val="00845402"/>
    <w:rsid w:val="008470D5"/>
    <w:rsid w:val="0085095A"/>
    <w:rsid w:val="0085120E"/>
    <w:rsid w:val="00852417"/>
    <w:rsid w:val="008611D9"/>
    <w:rsid w:val="008613B0"/>
    <w:rsid w:val="00863174"/>
    <w:rsid w:val="00863D71"/>
    <w:rsid w:val="00864D8B"/>
    <w:rsid w:val="00867176"/>
    <w:rsid w:val="00871A38"/>
    <w:rsid w:val="00874C5C"/>
    <w:rsid w:val="00880F90"/>
    <w:rsid w:val="00884105"/>
    <w:rsid w:val="00885781"/>
    <w:rsid w:val="00885B8C"/>
    <w:rsid w:val="008868F2"/>
    <w:rsid w:val="00886A2F"/>
    <w:rsid w:val="00887C87"/>
    <w:rsid w:val="00890A9D"/>
    <w:rsid w:val="00892B24"/>
    <w:rsid w:val="0089610F"/>
    <w:rsid w:val="008A07D6"/>
    <w:rsid w:val="008A1AEA"/>
    <w:rsid w:val="008A2592"/>
    <w:rsid w:val="008A685F"/>
    <w:rsid w:val="008B037B"/>
    <w:rsid w:val="008B17E5"/>
    <w:rsid w:val="008B2EFE"/>
    <w:rsid w:val="008B40DE"/>
    <w:rsid w:val="008B41D3"/>
    <w:rsid w:val="008B694C"/>
    <w:rsid w:val="008C3C2D"/>
    <w:rsid w:val="008D22C9"/>
    <w:rsid w:val="008E14F9"/>
    <w:rsid w:val="008E23F9"/>
    <w:rsid w:val="008F43BD"/>
    <w:rsid w:val="008F6175"/>
    <w:rsid w:val="009101D8"/>
    <w:rsid w:val="00917904"/>
    <w:rsid w:val="00917D54"/>
    <w:rsid w:val="00920FE0"/>
    <w:rsid w:val="009214CB"/>
    <w:rsid w:val="00940389"/>
    <w:rsid w:val="00943BD6"/>
    <w:rsid w:val="009453C1"/>
    <w:rsid w:val="009503C3"/>
    <w:rsid w:val="00954BF4"/>
    <w:rsid w:val="009600A1"/>
    <w:rsid w:val="009658B6"/>
    <w:rsid w:val="009702B7"/>
    <w:rsid w:val="00970886"/>
    <w:rsid w:val="00973786"/>
    <w:rsid w:val="00976C03"/>
    <w:rsid w:val="0098467B"/>
    <w:rsid w:val="009959DC"/>
    <w:rsid w:val="009B3F91"/>
    <w:rsid w:val="009B5AA5"/>
    <w:rsid w:val="009C39CB"/>
    <w:rsid w:val="009C6E31"/>
    <w:rsid w:val="009D25E4"/>
    <w:rsid w:val="009E3514"/>
    <w:rsid w:val="009E4C86"/>
    <w:rsid w:val="009F11F3"/>
    <w:rsid w:val="009F4A58"/>
    <w:rsid w:val="00A023B1"/>
    <w:rsid w:val="00A055C8"/>
    <w:rsid w:val="00A079FA"/>
    <w:rsid w:val="00A117EC"/>
    <w:rsid w:val="00A21F14"/>
    <w:rsid w:val="00A257A9"/>
    <w:rsid w:val="00A33CB8"/>
    <w:rsid w:val="00A3645B"/>
    <w:rsid w:val="00A36A5A"/>
    <w:rsid w:val="00A3776A"/>
    <w:rsid w:val="00A40566"/>
    <w:rsid w:val="00A53F90"/>
    <w:rsid w:val="00A56DE6"/>
    <w:rsid w:val="00A60A4C"/>
    <w:rsid w:val="00A61839"/>
    <w:rsid w:val="00A64AB4"/>
    <w:rsid w:val="00A719C3"/>
    <w:rsid w:val="00A74664"/>
    <w:rsid w:val="00A82B94"/>
    <w:rsid w:val="00A83CB8"/>
    <w:rsid w:val="00A83D28"/>
    <w:rsid w:val="00A8614F"/>
    <w:rsid w:val="00A86B2D"/>
    <w:rsid w:val="00A90805"/>
    <w:rsid w:val="00A95514"/>
    <w:rsid w:val="00AA1888"/>
    <w:rsid w:val="00AA30B8"/>
    <w:rsid w:val="00AA384C"/>
    <w:rsid w:val="00AA399A"/>
    <w:rsid w:val="00AA65F3"/>
    <w:rsid w:val="00AA75D3"/>
    <w:rsid w:val="00AB12D0"/>
    <w:rsid w:val="00AB2327"/>
    <w:rsid w:val="00AC0143"/>
    <w:rsid w:val="00AC2ADB"/>
    <w:rsid w:val="00AD3E12"/>
    <w:rsid w:val="00AD4B4B"/>
    <w:rsid w:val="00AD5DC9"/>
    <w:rsid w:val="00AD6830"/>
    <w:rsid w:val="00AE08A5"/>
    <w:rsid w:val="00AE3814"/>
    <w:rsid w:val="00AE64FE"/>
    <w:rsid w:val="00AE781F"/>
    <w:rsid w:val="00AE7F90"/>
    <w:rsid w:val="00AF3545"/>
    <w:rsid w:val="00AF3B51"/>
    <w:rsid w:val="00AF639D"/>
    <w:rsid w:val="00AF66D9"/>
    <w:rsid w:val="00AF7DFA"/>
    <w:rsid w:val="00B02E17"/>
    <w:rsid w:val="00B07C10"/>
    <w:rsid w:val="00B110FC"/>
    <w:rsid w:val="00B144EB"/>
    <w:rsid w:val="00B26415"/>
    <w:rsid w:val="00B364CF"/>
    <w:rsid w:val="00B431AE"/>
    <w:rsid w:val="00B441D5"/>
    <w:rsid w:val="00B57E3E"/>
    <w:rsid w:val="00B6062E"/>
    <w:rsid w:val="00B618A0"/>
    <w:rsid w:val="00B65527"/>
    <w:rsid w:val="00B66B02"/>
    <w:rsid w:val="00B66D7E"/>
    <w:rsid w:val="00B75BC1"/>
    <w:rsid w:val="00B77817"/>
    <w:rsid w:val="00B805D2"/>
    <w:rsid w:val="00B82CBE"/>
    <w:rsid w:val="00B8587C"/>
    <w:rsid w:val="00B9142C"/>
    <w:rsid w:val="00B91E1C"/>
    <w:rsid w:val="00B92A35"/>
    <w:rsid w:val="00B94E66"/>
    <w:rsid w:val="00B95A64"/>
    <w:rsid w:val="00B96083"/>
    <w:rsid w:val="00BA0433"/>
    <w:rsid w:val="00BA199A"/>
    <w:rsid w:val="00BA1ACB"/>
    <w:rsid w:val="00BB1D56"/>
    <w:rsid w:val="00BB4C5B"/>
    <w:rsid w:val="00BB5505"/>
    <w:rsid w:val="00BB6D19"/>
    <w:rsid w:val="00BB79E7"/>
    <w:rsid w:val="00BC59DC"/>
    <w:rsid w:val="00BD4E68"/>
    <w:rsid w:val="00BD57FA"/>
    <w:rsid w:val="00BD5C32"/>
    <w:rsid w:val="00BD75E8"/>
    <w:rsid w:val="00BE186E"/>
    <w:rsid w:val="00BE3E53"/>
    <w:rsid w:val="00BE3F04"/>
    <w:rsid w:val="00BE7F25"/>
    <w:rsid w:val="00BF66D4"/>
    <w:rsid w:val="00C00D58"/>
    <w:rsid w:val="00C02820"/>
    <w:rsid w:val="00C02DED"/>
    <w:rsid w:val="00C05197"/>
    <w:rsid w:val="00C10651"/>
    <w:rsid w:val="00C1069D"/>
    <w:rsid w:val="00C20AB7"/>
    <w:rsid w:val="00C25050"/>
    <w:rsid w:val="00C2694B"/>
    <w:rsid w:val="00C36BB7"/>
    <w:rsid w:val="00C40205"/>
    <w:rsid w:val="00C4156C"/>
    <w:rsid w:val="00C416E6"/>
    <w:rsid w:val="00C438BE"/>
    <w:rsid w:val="00C43F5C"/>
    <w:rsid w:val="00C51088"/>
    <w:rsid w:val="00C55F58"/>
    <w:rsid w:val="00C67E0B"/>
    <w:rsid w:val="00C754D3"/>
    <w:rsid w:val="00C77E30"/>
    <w:rsid w:val="00C81C4D"/>
    <w:rsid w:val="00C86F2E"/>
    <w:rsid w:val="00C93426"/>
    <w:rsid w:val="00C93C7E"/>
    <w:rsid w:val="00C943C3"/>
    <w:rsid w:val="00C970A9"/>
    <w:rsid w:val="00C9788B"/>
    <w:rsid w:val="00CA098F"/>
    <w:rsid w:val="00CB2EFD"/>
    <w:rsid w:val="00CB3ED7"/>
    <w:rsid w:val="00CB3F10"/>
    <w:rsid w:val="00CB4F3D"/>
    <w:rsid w:val="00CC50B3"/>
    <w:rsid w:val="00CD532F"/>
    <w:rsid w:val="00CE2968"/>
    <w:rsid w:val="00D02450"/>
    <w:rsid w:val="00D051A7"/>
    <w:rsid w:val="00D25CF1"/>
    <w:rsid w:val="00D348C2"/>
    <w:rsid w:val="00D4355C"/>
    <w:rsid w:val="00D4416C"/>
    <w:rsid w:val="00D441C3"/>
    <w:rsid w:val="00D57E3A"/>
    <w:rsid w:val="00D639F5"/>
    <w:rsid w:val="00D65702"/>
    <w:rsid w:val="00D70C05"/>
    <w:rsid w:val="00D741C2"/>
    <w:rsid w:val="00D82F70"/>
    <w:rsid w:val="00D91EFC"/>
    <w:rsid w:val="00D92E37"/>
    <w:rsid w:val="00D9337D"/>
    <w:rsid w:val="00D95934"/>
    <w:rsid w:val="00DA36D3"/>
    <w:rsid w:val="00DB0FD1"/>
    <w:rsid w:val="00DB3665"/>
    <w:rsid w:val="00DB3A75"/>
    <w:rsid w:val="00DC05C1"/>
    <w:rsid w:val="00DC4220"/>
    <w:rsid w:val="00DD544A"/>
    <w:rsid w:val="00DD67BA"/>
    <w:rsid w:val="00DE13E4"/>
    <w:rsid w:val="00E15218"/>
    <w:rsid w:val="00E256DB"/>
    <w:rsid w:val="00E32CC9"/>
    <w:rsid w:val="00E450B2"/>
    <w:rsid w:val="00E45B6A"/>
    <w:rsid w:val="00E55288"/>
    <w:rsid w:val="00E61593"/>
    <w:rsid w:val="00E62A1A"/>
    <w:rsid w:val="00E63073"/>
    <w:rsid w:val="00E638D9"/>
    <w:rsid w:val="00E65D41"/>
    <w:rsid w:val="00E6641C"/>
    <w:rsid w:val="00E67D73"/>
    <w:rsid w:val="00E67F93"/>
    <w:rsid w:val="00E75DE8"/>
    <w:rsid w:val="00E775A2"/>
    <w:rsid w:val="00E8138A"/>
    <w:rsid w:val="00E8161A"/>
    <w:rsid w:val="00EA0601"/>
    <w:rsid w:val="00EA1E69"/>
    <w:rsid w:val="00EB0083"/>
    <w:rsid w:val="00EB307B"/>
    <w:rsid w:val="00EB7479"/>
    <w:rsid w:val="00EC41D9"/>
    <w:rsid w:val="00EC6891"/>
    <w:rsid w:val="00EC6C6C"/>
    <w:rsid w:val="00ED45F4"/>
    <w:rsid w:val="00ED5CB3"/>
    <w:rsid w:val="00EE1FA0"/>
    <w:rsid w:val="00EE706C"/>
    <w:rsid w:val="00F024C1"/>
    <w:rsid w:val="00F03C3F"/>
    <w:rsid w:val="00F06BF9"/>
    <w:rsid w:val="00F06E77"/>
    <w:rsid w:val="00F103C4"/>
    <w:rsid w:val="00F10826"/>
    <w:rsid w:val="00F15046"/>
    <w:rsid w:val="00F20696"/>
    <w:rsid w:val="00F22069"/>
    <w:rsid w:val="00F22A47"/>
    <w:rsid w:val="00F31776"/>
    <w:rsid w:val="00F336AC"/>
    <w:rsid w:val="00F344E6"/>
    <w:rsid w:val="00F44B76"/>
    <w:rsid w:val="00F4594E"/>
    <w:rsid w:val="00F50B44"/>
    <w:rsid w:val="00F5150E"/>
    <w:rsid w:val="00F57717"/>
    <w:rsid w:val="00F60989"/>
    <w:rsid w:val="00F60A51"/>
    <w:rsid w:val="00F71279"/>
    <w:rsid w:val="00F81D24"/>
    <w:rsid w:val="00F83718"/>
    <w:rsid w:val="00F86F91"/>
    <w:rsid w:val="00F87F6C"/>
    <w:rsid w:val="00F95331"/>
    <w:rsid w:val="00FA38E5"/>
    <w:rsid w:val="00FA3E2F"/>
    <w:rsid w:val="00FA7091"/>
    <w:rsid w:val="00FA7A99"/>
    <w:rsid w:val="00FB3F32"/>
    <w:rsid w:val="00FB47E9"/>
    <w:rsid w:val="00FC2570"/>
    <w:rsid w:val="00FC3DE8"/>
    <w:rsid w:val="00FC4FBE"/>
    <w:rsid w:val="00FC58CC"/>
    <w:rsid w:val="00FD239B"/>
    <w:rsid w:val="00FD2D14"/>
    <w:rsid w:val="00FD42BA"/>
    <w:rsid w:val="00FE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CA3F3"/>
  <w15:docId w15:val="{9BD713B7-4D72-416C-815B-DAD88369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08A9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39D"/>
    <w:pPr>
      <w:autoSpaceDE w:val="0"/>
      <w:autoSpaceDN w:val="0"/>
      <w:adjustRightInd w:val="0"/>
    </w:pPr>
    <w:rPr>
      <w:rFonts w:cs="Arial"/>
      <w:sz w:val="20"/>
      <w:szCs w:val="20"/>
    </w:rPr>
  </w:style>
  <w:style w:type="paragraph" w:customStyle="1" w:styleId="ConsPlusNonformat">
    <w:name w:val="ConsPlusNonformat"/>
    <w:uiPriority w:val="99"/>
    <w:rsid w:val="00AF639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F639D"/>
    <w:pPr>
      <w:autoSpaceDE w:val="0"/>
      <w:autoSpaceDN w:val="0"/>
      <w:adjustRightInd w:val="0"/>
    </w:pPr>
    <w:rPr>
      <w:rFonts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E2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3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3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7ACD6-D5EF-43B6-AAA4-21601940C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Елена Николаевна</dc:creator>
  <cp:lastModifiedBy>Шалимова Елена Валентиновна (общий отдел ММР)</cp:lastModifiedBy>
  <cp:revision>18</cp:revision>
  <cp:lastPrinted>2024-03-28T06:14:00Z</cp:lastPrinted>
  <dcterms:created xsi:type="dcterms:W3CDTF">2024-03-25T13:16:00Z</dcterms:created>
  <dcterms:modified xsi:type="dcterms:W3CDTF">2024-03-29T07:54:00Z</dcterms:modified>
</cp:coreProperties>
</file>